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EAECC" w14:textId="77777777" w:rsidR="00774887" w:rsidRPr="00337C92" w:rsidRDefault="00774887" w:rsidP="00774887">
      <w:pPr>
        <w:spacing w:after="0"/>
        <w:jc w:val="center"/>
        <w:rPr>
          <w:b/>
          <w:bCs/>
          <w:sz w:val="28"/>
          <w:szCs w:val="28"/>
        </w:rPr>
      </w:pPr>
      <w:r w:rsidRPr="00337C92">
        <w:rPr>
          <w:b/>
          <w:bCs/>
          <w:sz w:val="28"/>
          <w:szCs w:val="28"/>
        </w:rPr>
        <w:t>LA "VISION" PAR LE CŒUR…</w:t>
      </w:r>
    </w:p>
    <w:p w14:paraId="55248852" w14:textId="77777777" w:rsidR="00774887" w:rsidRPr="00337C92" w:rsidRDefault="00774887" w:rsidP="00774887">
      <w:pPr>
        <w:spacing w:after="0"/>
        <w:jc w:val="center"/>
        <w:rPr>
          <w:b/>
          <w:bCs/>
          <w:sz w:val="28"/>
          <w:szCs w:val="28"/>
        </w:rPr>
      </w:pPr>
      <w:r w:rsidRPr="00337C92">
        <w:rPr>
          <w:b/>
          <w:bCs/>
          <w:sz w:val="28"/>
          <w:szCs w:val="28"/>
        </w:rPr>
        <w:t>"EST"</w:t>
      </w:r>
    </w:p>
    <w:p w14:paraId="758EA52D" w14:textId="77777777" w:rsidR="00774887" w:rsidRPr="00337C92" w:rsidRDefault="00774887" w:rsidP="00774887">
      <w:pPr>
        <w:spacing w:after="0"/>
        <w:jc w:val="center"/>
        <w:rPr>
          <w:b/>
          <w:bCs/>
          <w:sz w:val="28"/>
          <w:szCs w:val="28"/>
        </w:rPr>
      </w:pPr>
      <w:r w:rsidRPr="00337C92">
        <w:rPr>
          <w:b/>
          <w:bCs/>
          <w:sz w:val="28"/>
          <w:szCs w:val="28"/>
        </w:rPr>
        <w:t>LORSQUE LA "VISION" INTELLECT/MÉMORIEL</w:t>
      </w:r>
      <w:r>
        <w:rPr>
          <w:b/>
          <w:bCs/>
          <w:sz w:val="28"/>
          <w:szCs w:val="28"/>
        </w:rPr>
        <w:t>LE</w:t>
      </w:r>
      <w:r w:rsidRPr="00337C92">
        <w:rPr>
          <w:b/>
          <w:bCs/>
          <w:sz w:val="28"/>
          <w:szCs w:val="28"/>
        </w:rPr>
        <w:t xml:space="preserve"> CESSE… !!</w:t>
      </w:r>
    </w:p>
    <w:p w14:paraId="7C63A50F" w14:textId="77777777" w:rsidR="00774887" w:rsidRPr="00337C92" w:rsidRDefault="00774887" w:rsidP="00774887">
      <w:pPr>
        <w:spacing w:after="0"/>
        <w:jc w:val="center"/>
        <w:rPr>
          <w:i/>
          <w:iCs/>
          <w:sz w:val="20"/>
          <w:szCs w:val="20"/>
        </w:rPr>
      </w:pPr>
      <w:r w:rsidRPr="00337C92">
        <w:rPr>
          <w:i/>
          <w:iCs/>
          <w:sz w:val="20"/>
          <w:szCs w:val="20"/>
        </w:rPr>
        <w:t>31/01/2017</w:t>
      </w:r>
    </w:p>
    <w:p w14:paraId="15C01814" w14:textId="77777777" w:rsidR="00774887" w:rsidRDefault="00774887" w:rsidP="00774887">
      <w:pPr>
        <w:jc w:val="both"/>
        <w:rPr>
          <w:sz w:val="24"/>
          <w:szCs w:val="24"/>
        </w:rPr>
      </w:pPr>
    </w:p>
    <w:p w14:paraId="056872D6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comprendre, INGÉRER ceci, nous allons citer 2 exemples…</w:t>
      </w:r>
    </w:p>
    <w:p w14:paraId="130A3EBB" w14:textId="77777777" w:rsidR="00774887" w:rsidRPr="00AE1CD5" w:rsidRDefault="00774887" w:rsidP="0077488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Exemple A :</w:t>
      </w:r>
    </w:p>
    <w:p w14:paraId="0B154E40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personne dispose d'une FORTUNE INESTIMABLE (donc une fortune que l'on ne peut ESTIMER… </w:t>
      </w:r>
      <w:proofErr w:type="gramStart"/>
      <w:r>
        <w:rPr>
          <w:sz w:val="24"/>
          <w:szCs w:val="24"/>
        </w:rPr>
        <w:t>!!)…</w:t>
      </w:r>
      <w:proofErr w:type="gramEnd"/>
    </w:p>
    <w:p w14:paraId="4B679736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"Si" je retire, à cette personne, 100 millions par jour, et ce, tout au long de son existence…</w:t>
      </w:r>
    </w:p>
    <w:p w14:paraId="6020C1AA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COMBIEN lui restera-t-il le jour de sa mort ?</w:t>
      </w:r>
    </w:p>
    <w:p w14:paraId="63B288CC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simplement… une fortune </w:t>
      </w:r>
      <w:r w:rsidRPr="00AE1CD5">
        <w:rPr>
          <w:i/>
          <w:iCs/>
          <w:sz w:val="24"/>
          <w:szCs w:val="24"/>
          <w:u w:val="single"/>
        </w:rPr>
        <w:t>INESTIMABLE</w:t>
      </w:r>
      <w:r>
        <w:rPr>
          <w:sz w:val="24"/>
          <w:szCs w:val="24"/>
        </w:rPr>
        <w:t>… !!!</w:t>
      </w:r>
    </w:p>
    <w:p w14:paraId="5336E57B" w14:textId="77777777" w:rsidR="00774887" w:rsidRDefault="00774887" w:rsidP="00774887">
      <w:pPr>
        <w:jc w:val="both"/>
        <w:rPr>
          <w:sz w:val="24"/>
          <w:szCs w:val="24"/>
        </w:rPr>
      </w:pPr>
    </w:p>
    <w:p w14:paraId="7C0E84AF" w14:textId="77777777" w:rsidR="00774887" w:rsidRPr="00AE1CD5" w:rsidRDefault="00774887" w:rsidP="00774887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Exemple B :</w:t>
      </w:r>
    </w:p>
    <w:p w14:paraId="54052815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avons… </w:t>
      </w:r>
    </w:p>
    <w:p w14:paraId="64DF86DE" w14:textId="77777777" w:rsidR="00774887" w:rsidRPr="00AE1CD5" w:rsidRDefault="00774887" w:rsidP="00774887">
      <w:pPr>
        <w:jc w:val="both"/>
        <w:rPr>
          <w:b/>
          <w:bCs/>
          <w:sz w:val="24"/>
          <w:szCs w:val="24"/>
        </w:rPr>
      </w:pPr>
      <w:r w:rsidRPr="00AE1CD5">
        <w:rPr>
          <w:b/>
          <w:bCs/>
          <w:sz w:val="24"/>
          <w:szCs w:val="24"/>
        </w:rPr>
        <w:t>L'ÉTERNITÉ</w:t>
      </w:r>
    </w:p>
    <w:p w14:paraId="6E45D94C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Puis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8AE32F9" w14:textId="77777777" w:rsidR="00774887" w:rsidRDefault="00774887" w:rsidP="00774887">
      <w:pPr>
        <w:jc w:val="both"/>
        <w:rPr>
          <w:sz w:val="24"/>
          <w:szCs w:val="24"/>
        </w:rPr>
      </w:pPr>
      <w:r w:rsidRPr="00AE1CD5">
        <w:rPr>
          <w:b/>
          <w:bCs/>
          <w:sz w:val="24"/>
          <w:szCs w:val="24"/>
        </w:rPr>
        <w:t>L'INFINI</w:t>
      </w:r>
      <w:r>
        <w:rPr>
          <w:sz w:val="24"/>
          <w:szCs w:val="24"/>
        </w:rPr>
        <w:t>… que nous pourrions écrire : L'UN… FINI !! C’est-à-dire que, du "FINI", l'une des 2 EXTRÉMITÉS ne l'est pas… !!</w:t>
      </w:r>
    </w:p>
    <w:p w14:paraId="1DE61F66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</w:t>
      </w:r>
    </w:p>
    <w:p w14:paraId="204F5496" w14:textId="77777777" w:rsidR="00774887" w:rsidRDefault="00774887" w:rsidP="00774887">
      <w:pPr>
        <w:jc w:val="both"/>
        <w:rPr>
          <w:sz w:val="24"/>
          <w:szCs w:val="24"/>
        </w:rPr>
      </w:pPr>
      <w:r w:rsidRPr="00AE1CD5">
        <w:rPr>
          <w:b/>
          <w:bCs/>
          <w:sz w:val="24"/>
          <w:szCs w:val="24"/>
        </w:rPr>
        <w:t>LE FINI</w:t>
      </w:r>
      <w:r>
        <w:rPr>
          <w:sz w:val="24"/>
          <w:szCs w:val="24"/>
        </w:rPr>
        <w:t>… que nous pourrions écrire : DEUX… FINIS ou DÉFINI !! C’est-à-dire que les 2 extrémités sont FINIES, déterminées… !!</w:t>
      </w:r>
    </w:p>
    <w:p w14:paraId="1E6CD1BD" w14:textId="77777777" w:rsidR="00774887" w:rsidRDefault="00774887" w:rsidP="00774887">
      <w:pPr>
        <w:jc w:val="both"/>
        <w:rPr>
          <w:sz w:val="24"/>
          <w:szCs w:val="24"/>
        </w:rPr>
      </w:pPr>
    </w:p>
    <w:p w14:paraId="4FB711EE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3D37C23C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Dans ces 2 exemples, nous "prenons" : fortune INESTIMABLE et ÉTERNITÉ…</w:t>
      </w:r>
    </w:p>
    <w:p w14:paraId="1F234B6B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Ces deux mots représentent… LE PRINCIPE… !!</w:t>
      </w:r>
    </w:p>
    <w:p w14:paraId="2811169F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Le PRINCIPE est INALTÉRABLE, supérieur et "BASE" à toute création…</w:t>
      </w:r>
    </w:p>
    <w:p w14:paraId="329DA7EE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Toujours dans ces 2 exemples, "prenons" : le "RETRAIT" de 100 millions par jour et l'INFINI (l'UN… </w:t>
      </w:r>
      <w:proofErr w:type="gramStart"/>
      <w:r>
        <w:rPr>
          <w:sz w:val="24"/>
          <w:szCs w:val="24"/>
        </w:rPr>
        <w:t>FINI)…</w:t>
      </w:r>
      <w:proofErr w:type="gramEnd"/>
    </w:p>
    <w:p w14:paraId="65402AF4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Ici, ce que nous avons "pris" représente : le "FAIT" de principe… !!</w:t>
      </w:r>
    </w:p>
    <w:p w14:paraId="69BCB625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Le "fait de principe" est la prise en considération d'un fait "hypothétique" dans LE PRINCIPE</w:t>
      </w:r>
      <w:proofErr w:type="gramStart"/>
      <w:r>
        <w:rPr>
          <w:sz w:val="24"/>
          <w:szCs w:val="24"/>
        </w:rPr>
        <w:t>…!!</w:t>
      </w:r>
      <w:proofErr w:type="gramEnd"/>
    </w:p>
    <w:p w14:paraId="07A48BAD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Il nous faut, à partir de cet instant, consacrer toute notre énergie à l'observation…</w:t>
      </w:r>
    </w:p>
    <w:p w14:paraId="4E8F2458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Dans l'exemple A…</w:t>
      </w:r>
    </w:p>
    <w:p w14:paraId="64721C28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Le FAIT HISTORIQUE (c’est-à-dire notre pseudo réalité) n'EXISTE PAS… !!!</w:t>
      </w:r>
    </w:p>
    <w:p w14:paraId="08AF22B8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À savoir :</w:t>
      </w:r>
    </w:p>
    <w:p w14:paraId="41D3ADCF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Où et quel est cette personne disposant d'une fortune INESTIMABLE et à qui, chaque jour, nous retirerions 100 millions… !!</w:t>
      </w:r>
    </w:p>
    <w:p w14:paraId="70BFA42E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De plus, comment "retirer" du FINI de l'INFINI (de l'UN FINI !) ??</w:t>
      </w:r>
    </w:p>
    <w:p w14:paraId="030A6B94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devions "retirer" 100 millions par jour à une personne (?) disposant d'une fortune INESTIMABLE, nous ne pourrions "ponctionner" que sur des INTÉRÊTS… !!</w:t>
      </w:r>
    </w:p>
    <w:p w14:paraId="41CDD1C6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Mais, pour disposer d'intérêt, encore faut-il connaitre le montant EXACT du capital ; Ce qui est IMPOSSIBLE puisque ce "capital" est INESTIMABLE… !!</w:t>
      </w:r>
    </w:p>
    <w:p w14:paraId="0FF57DF0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57ED24F8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Le "fait historique" est une VOLONTÉ D'EXISTENCE, mais n'a pas d'EXISTENCE PROPRE… !!</w:t>
      </w:r>
    </w:p>
    <w:p w14:paraId="3FB0348E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La "CHOSE" est MÉMOIRE…</w:t>
      </w:r>
    </w:p>
    <w:p w14:paraId="65DD0C17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de la mémoire de la chose est notre "PSEUDO RÉALITÉ"… !!</w:t>
      </w:r>
    </w:p>
    <w:p w14:paraId="6C25CCC2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Le FAIT HISTORIQUE, qui est le "FINI", n'a d'existence que dans la mémoire de la mémoire de notre existence…</w:t>
      </w:r>
    </w:p>
    <w:p w14:paraId="012D18BB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Ceci représente… LE RIEN… LE NÉANT… !!!</w:t>
      </w:r>
    </w:p>
    <w:p w14:paraId="3A1A60ED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21053745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Le "FAIT" de principe, lui, est la mise en RELATION du FAIT HISTORIQUE d'avec le PRINCIPE</w:t>
      </w:r>
      <w:proofErr w:type="gramStart"/>
      <w:r>
        <w:rPr>
          <w:sz w:val="24"/>
          <w:szCs w:val="24"/>
        </w:rPr>
        <w:t>…!!</w:t>
      </w:r>
      <w:proofErr w:type="gramEnd"/>
    </w:p>
    <w:p w14:paraId="602628D5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La mise en relation de la pseudo-réalité et de la VÉRITÉ… !!</w:t>
      </w:r>
    </w:p>
    <w:p w14:paraId="32F95A42" w14:textId="77777777" w:rsidR="00774887" w:rsidRDefault="00774887" w:rsidP="00774887">
      <w:pPr>
        <w:jc w:val="both"/>
        <w:rPr>
          <w:sz w:val="24"/>
          <w:szCs w:val="24"/>
        </w:rPr>
      </w:pPr>
    </w:p>
    <w:p w14:paraId="23085884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Seul le PRINCIPE est…</w:t>
      </w:r>
    </w:p>
    <w:p w14:paraId="12387ED2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"FAIT" de principe est le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>…</w:t>
      </w:r>
    </w:p>
    <w:p w14:paraId="1C6600FA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Le "FAIT" historique est le RIEN, et l'infini (l'UN FINI !) que représente le RIEN conduit au NÉANT… !!</w:t>
      </w:r>
    </w:p>
    <w:p w14:paraId="104043A0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Comprendre, ingérer cela, c'est devenir "sensible" à la voie du cœur…</w:t>
      </w:r>
    </w:p>
    <w:p w14:paraId="0C6F0B93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La mise au repos de notre intellect/mémoire, nous permet de développer notre sensibilité à la voie et voix du… CŒUR… !!!</w:t>
      </w:r>
    </w:p>
    <w:p w14:paraId="1B1BAD98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Accroitre notre sensibilité consiste à utiliser toute la force, la puissance, de notre cerveau… !</w:t>
      </w:r>
    </w:p>
    <w:p w14:paraId="0FDF539F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Toute la puissance de notre cerveau est la récupération de toute l'énergie consacrée à l'intellect/mémoire… !!!</w:t>
      </w:r>
    </w:p>
    <w:p w14:paraId="0597C578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l'HITBODEDOUT… le questionnement… !!</w:t>
      </w:r>
    </w:p>
    <w:p w14:paraId="2A7F43BE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Seul un questionnement AVEC réponse justifie l'HITBODEDOUT… !!</w:t>
      </w:r>
    </w:p>
    <w:p w14:paraId="6F569DDF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La réponse est : LE DÉVOILEMENT… !!!</w:t>
      </w:r>
    </w:p>
    <w:p w14:paraId="68F369A6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9A10D5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n'est que le "fruit" du DÉVOILEMENT… !!</w:t>
      </w:r>
    </w:p>
    <w:p w14:paraId="5D28E609" w14:textId="77777777" w:rsidR="00774887" w:rsidRDefault="00774887" w:rsidP="00774887">
      <w:pPr>
        <w:jc w:val="both"/>
        <w:rPr>
          <w:sz w:val="24"/>
          <w:szCs w:val="24"/>
        </w:rPr>
      </w:pPr>
    </w:p>
    <w:p w14:paraId="050DD438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 maintenant</w:t>
      </w:r>
      <w:proofErr w:type="gramStart"/>
      <w:r>
        <w:rPr>
          <w:sz w:val="24"/>
          <w:szCs w:val="24"/>
        </w:rPr>
        <w:t>… ,</w:t>
      </w:r>
      <w:proofErr w:type="gramEnd"/>
    </w:p>
    <w:p w14:paraId="7E931FDD" w14:textId="77777777" w:rsidR="00774887" w:rsidRPr="00941238" w:rsidRDefault="00774887" w:rsidP="00774887">
      <w:pPr>
        <w:jc w:val="both"/>
        <w:rPr>
          <w:i/>
          <w:iCs/>
          <w:sz w:val="24"/>
          <w:szCs w:val="24"/>
          <w:u w:val="single"/>
        </w:rPr>
      </w:pPr>
      <w:r w:rsidRPr="00941238">
        <w:rPr>
          <w:i/>
          <w:iCs/>
          <w:sz w:val="24"/>
          <w:szCs w:val="24"/>
          <w:u w:val="single"/>
        </w:rPr>
        <w:t>Pourquoi l'Humain, et plus particulièrement le "peuple du livre", n'arrive pas au DÉVOILEMENT… ??</w:t>
      </w:r>
    </w:p>
    <w:p w14:paraId="6D3A51FA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ce qui vous "semble" LA VIE n'est, en fin d'observation, que l'EXISTENCE…</w:t>
      </w:r>
    </w:p>
    <w:p w14:paraId="7167C4DA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cette EXISTENCE </w:t>
      </w:r>
      <w:proofErr w:type="gramStart"/>
      <w:r>
        <w:rPr>
          <w:sz w:val="24"/>
          <w:szCs w:val="24"/>
        </w:rPr>
        <w:t>est</w:t>
      </w:r>
      <w:proofErr w:type="gramEnd"/>
      <w:r>
        <w:rPr>
          <w:sz w:val="24"/>
          <w:szCs w:val="24"/>
        </w:rPr>
        <w:t xml:space="preserve"> "belle" (à vos yeux !) et "SEMBLE" vous déciller… LE REGARD… !!</w:t>
      </w:r>
    </w:p>
    <w:p w14:paraId="34F7C1BA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Mais, ceci est un leurre, l'existence n'est que la cogitation intellect/mémoire qui est INFINIE (l'UN… FINI !) et c'est par le côté "NON FINI" de l'INFINI que l'Humanité "VA" au… NÉANT… !!</w:t>
      </w:r>
    </w:p>
    <w:p w14:paraId="1FCFD104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La "VISION" du NÉANT est, aujourd'hui, PRÉSENTE…</w:t>
      </w:r>
    </w:p>
    <w:p w14:paraId="02925522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Une observation du monde nous apporte cette "vision" du NÉANT… !!</w:t>
      </w:r>
    </w:p>
    <w:p w14:paraId="42D8A230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 voit le NÉANT, à peur, ne se résout pas… AU NÉANT… !!</w:t>
      </w:r>
    </w:p>
    <w:p w14:paraId="0BD2E50F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4AA1DDB" w14:textId="77777777" w:rsidR="00774887" w:rsidRPr="00D552E1" w:rsidRDefault="00774887" w:rsidP="00774887">
      <w:pPr>
        <w:jc w:val="both"/>
        <w:rPr>
          <w:i/>
          <w:iCs/>
          <w:sz w:val="24"/>
          <w:szCs w:val="24"/>
        </w:rPr>
      </w:pPr>
      <w:proofErr w:type="gramStart"/>
      <w:r>
        <w:rPr>
          <w:rFonts w:cstheme="minorHAnsi"/>
          <w:i/>
          <w:iCs/>
          <w:sz w:val="24"/>
          <w:szCs w:val="24"/>
        </w:rPr>
        <w:t>«</w:t>
      </w:r>
      <w:r w:rsidRPr="00D552E1">
        <w:rPr>
          <w:i/>
          <w:iCs/>
          <w:sz w:val="24"/>
          <w:szCs w:val="24"/>
        </w:rPr>
        <w:t>Naitre</w:t>
      </w:r>
      <w:proofErr w:type="gramEnd"/>
      <w:r w:rsidRPr="00D552E1">
        <w:rPr>
          <w:i/>
          <w:iCs/>
          <w:sz w:val="24"/>
          <w:szCs w:val="24"/>
        </w:rPr>
        <w:t xml:space="preserve"> à LA VIE c'est mourir à l'EXISTENCE… !!</w:t>
      </w:r>
      <w:r>
        <w:rPr>
          <w:rFonts w:cstheme="minorHAnsi"/>
          <w:i/>
          <w:iCs/>
          <w:sz w:val="24"/>
          <w:szCs w:val="24"/>
        </w:rPr>
        <w:t>»</w:t>
      </w:r>
    </w:p>
    <w:p w14:paraId="7D48373E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"constatation", le peuple Juif, le futur peuple </w:t>
      </w:r>
      <w:proofErr w:type="gramStart"/>
      <w:r>
        <w:rPr>
          <w:sz w:val="24"/>
          <w:szCs w:val="24"/>
        </w:rPr>
        <w:t>YACHAR'EL(</w:t>
      </w:r>
      <w:proofErr w:type="spellStart"/>
      <w:proofErr w:type="gramEnd"/>
      <w:r>
        <w:rPr>
          <w:sz w:val="24"/>
          <w:szCs w:val="24"/>
        </w:rPr>
        <w:t>ien</w:t>
      </w:r>
      <w:proofErr w:type="spellEnd"/>
      <w:r>
        <w:rPr>
          <w:sz w:val="24"/>
          <w:szCs w:val="24"/>
        </w:rPr>
        <w:t>), doit le faire en premier…!!</w:t>
      </w:r>
    </w:p>
    <w:p w14:paraId="567C39D0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C'est le peuple Juif qui doit dire, et "SE" dire, que SANS HA CHEM(?), aujourd'hui, maintenant, tout, tout, tout est ACHEVÉ… !!</w:t>
      </w:r>
    </w:p>
    <w:p w14:paraId="76C2B6CD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Soit le NÉANT… soit le RETOUR VERS HA CHEM(?)… !!!</w:t>
      </w:r>
    </w:p>
    <w:p w14:paraId="26EBD94D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Alors, le peuple Juif de se dire…</w:t>
      </w:r>
    </w:p>
    <w:p w14:paraId="40FC1825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Qui, quel est celui qui nous conduira vers notre CHEMIN !!??</w:t>
      </w:r>
    </w:p>
    <w:p w14:paraId="22370D9F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S'il y a un chemin GENERAL, chacun, dans ce chemin, à sa propre VOIE… !!</w:t>
      </w:r>
    </w:p>
    <w:p w14:paraId="35125FDC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chemin GENERAL, la direction, c'est le </w:t>
      </w:r>
      <w:r w:rsidRPr="00705A53">
        <w:rPr>
          <w:i/>
          <w:iCs/>
          <w:sz w:val="24"/>
          <w:szCs w:val="24"/>
        </w:rPr>
        <w:t>porteur de MACHIA'H</w:t>
      </w:r>
      <w:r>
        <w:rPr>
          <w:sz w:val="24"/>
          <w:szCs w:val="24"/>
        </w:rPr>
        <w:t xml:space="preserve"> qui vous l'apporte….</w:t>
      </w:r>
    </w:p>
    <w:p w14:paraId="1CF43F42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Mais, votre voie sur ce chemin, c'est l'HITBODEDOUT qui vous la définie par le DÉVOILEMENT</w:t>
      </w:r>
      <w:proofErr w:type="gramStart"/>
      <w:r>
        <w:rPr>
          <w:sz w:val="24"/>
          <w:szCs w:val="24"/>
        </w:rPr>
        <w:t>…!!</w:t>
      </w:r>
      <w:proofErr w:type="gramEnd"/>
    </w:p>
    <w:p w14:paraId="612B93A0" w14:textId="77777777" w:rsidR="00774887" w:rsidRDefault="00774887" w:rsidP="00774887">
      <w:pPr>
        <w:jc w:val="both"/>
        <w:rPr>
          <w:sz w:val="24"/>
          <w:szCs w:val="24"/>
        </w:rPr>
      </w:pPr>
    </w:p>
    <w:p w14:paraId="5FCB5A5B" w14:textId="77777777" w:rsidR="00774887" w:rsidRDefault="00774887" w:rsidP="00774887">
      <w:pPr>
        <w:jc w:val="both"/>
        <w:rPr>
          <w:sz w:val="24"/>
          <w:szCs w:val="24"/>
        </w:rPr>
      </w:pPr>
      <w:r>
        <w:rPr>
          <w:sz w:val="24"/>
          <w:szCs w:val="24"/>
        </w:rPr>
        <w:t>Tout est commencé… êtes-vous PRÊTS… ?!!</w:t>
      </w:r>
    </w:p>
    <w:p w14:paraId="266A8E0F" w14:textId="77777777" w:rsidR="00DB39F9" w:rsidRDefault="00DB39F9">
      <w:bookmarkStart w:id="0" w:name="_GoBack"/>
      <w:bookmarkEnd w:id="0"/>
    </w:p>
    <w:sectPr w:rsidR="00DB3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80A2E"/>
    <w:multiLevelType w:val="hybridMultilevel"/>
    <w:tmpl w:val="41A26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87"/>
    <w:rsid w:val="00774887"/>
    <w:rsid w:val="00D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DCF9"/>
  <w15:chartTrackingRefBased/>
  <w15:docId w15:val="{58CB8961-CB64-4ED6-8BCA-ECA161FA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887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4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2020-03-16T17:50:00Z</dcterms:created>
  <dcterms:modified xsi:type="dcterms:W3CDTF">2020-03-16T17:51:00Z</dcterms:modified>
</cp:coreProperties>
</file>